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4110" w14:textId="77777777" w:rsidR="00787227" w:rsidRDefault="00DF2D35">
      <w:pPr>
        <w:pStyle w:val="Tekstpodstawowy"/>
        <w:ind w:left="50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7BC5D95B" wp14:editId="70306CDF">
            <wp:extent cx="5458632" cy="8560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632" cy="85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6F66E" w14:textId="77777777" w:rsidR="00787227" w:rsidRDefault="00787227">
      <w:pPr>
        <w:pStyle w:val="Tekstpodstawowy"/>
        <w:rPr>
          <w:rFonts w:ascii="Times New Roman"/>
          <w:sz w:val="20"/>
        </w:rPr>
      </w:pPr>
    </w:p>
    <w:p w14:paraId="7D0897EC" w14:textId="0BF8CFA4" w:rsidR="00787227" w:rsidRDefault="00DF2D35">
      <w:pPr>
        <w:pStyle w:val="Nagwek1"/>
        <w:spacing w:before="56"/>
        <w:ind w:right="132"/>
      </w:pPr>
      <w:r>
        <w:t>Załącznik</w:t>
      </w:r>
      <w:r>
        <w:rPr>
          <w:spacing w:val="-10"/>
        </w:rPr>
        <w:t xml:space="preserve"> </w:t>
      </w:r>
      <w:r>
        <w:t>nr</w:t>
      </w:r>
      <w:r>
        <w:rPr>
          <w:spacing w:val="-11"/>
        </w:rPr>
        <w:t xml:space="preserve"> </w:t>
      </w:r>
      <w:r>
        <w:t>1</w:t>
      </w:r>
      <w:r w:rsidR="0003519B">
        <w:t>7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Regulaminu</w:t>
      </w:r>
      <w:r>
        <w:rPr>
          <w:spacing w:val="-11"/>
        </w:rPr>
        <w:t xml:space="preserve"> </w:t>
      </w:r>
      <w:r>
        <w:t>przyznawania</w:t>
      </w:r>
      <w:r>
        <w:rPr>
          <w:spacing w:val="-10"/>
        </w:rPr>
        <w:t xml:space="preserve"> </w:t>
      </w:r>
      <w:r>
        <w:t>środków</w:t>
      </w:r>
      <w:r>
        <w:rPr>
          <w:spacing w:val="-10"/>
        </w:rPr>
        <w:t xml:space="preserve"> </w:t>
      </w:r>
      <w:r>
        <w:t>finansowych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założenie</w:t>
      </w:r>
      <w:r>
        <w:rPr>
          <w:spacing w:val="-14"/>
        </w:rPr>
        <w:t xml:space="preserve"> </w:t>
      </w:r>
      <w:r>
        <w:t>własnej</w:t>
      </w:r>
      <w:r>
        <w:rPr>
          <w:spacing w:val="-9"/>
        </w:rPr>
        <w:t xml:space="preserve"> </w:t>
      </w:r>
      <w:r>
        <w:t xml:space="preserve">działalności gospodarczej oraz wsparcia pomostowego w projekcie </w:t>
      </w:r>
      <w:r w:rsidR="001B1B11">
        <w:t>„Dotacja-skuteczna aktywizacja</w:t>
      </w:r>
      <w:r w:rsidR="008A5DFE">
        <w:t>!</w:t>
      </w:r>
      <w:r w:rsidR="001B1B11">
        <w:t>”</w:t>
      </w:r>
    </w:p>
    <w:p w14:paraId="16E91AEB" w14:textId="77777777" w:rsidR="00162134" w:rsidRDefault="00162134">
      <w:pPr>
        <w:pStyle w:val="Tekstpodstawowy"/>
        <w:rPr>
          <w:b/>
        </w:rPr>
      </w:pPr>
    </w:p>
    <w:p w14:paraId="07BA7294" w14:textId="09A8EF92" w:rsidR="00787227" w:rsidRPr="00162134" w:rsidRDefault="00DF2D35" w:rsidP="00DF2D35">
      <w:pPr>
        <w:spacing w:before="181"/>
        <w:ind w:left="1985"/>
        <w:rPr>
          <w:b/>
          <w:i/>
          <w:sz w:val="24"/>
        </w:rPr>
      </w:pPr>
      <w:r w:rsidRPr="00162134">
        <w:rPr>
          <w:b/>
          <w:sz w:val="24"/>
        </w:rPr>
        <w:t>Oświadczenie wystawcy weksla(i)</w:t>
      </w:r>
      <w:r w:rsidR="001C781B">
        <w:rPr>
          <w:b/>
          <w:sz w:val="24"/>
        </w:rPr>
        <w:t xml:space="preserve"> własnego</w:t>
      </w:r>
      <w:r w:rsidRPr="00162134">
        <w:rPr>
          <w:b/>
          <w:sz w:val="24"/>
        </w:rPr>
        <w:t xml:space="preserve"> </w:t>
      </w:r>
      <w:r w:rsidRPr="00162134">
        <w:rPr>
          <w:b/>
          <w:i/>
          <w:sz w:val="24"/>
        </w:rPr>
        <w:t>in blanco</w:t>
      </w:r>
    </w:p>
    <w:p w14:paraId="16CA5D01" w14:textId="77777777" w:rsidR="00162134" w:rsidRDefault="00162134">
      <w:pPr>
        <w:spacing w:before="181"/>
        <w:ind w:left="2696"/>
        <w:rPr>
          <w:b/>
          <w:i/>
        </w:rPr>
      </w:pPr>
    </w:p>
    <w:p w14:paraId="6C5E9C8B" w14:textId="77777777" w:rsidR="00787227" w:rsidRDefault="00DF2D35">
      <w:pPr>
        <w:pStyle w:val="Tekstpodstawowy"/>
        <w:spacing w:before="181" w:line="360" w:lineRule="auto"/>
        <w:ind w:left="138" w:right="333"/>
        <w:jc w:val="both"/>
      </w:pPr>
      <w:r>
        <w:rPr>
          <w:color w:val="212121"/>
        </w:rPr>
        <w:t>Świadomy/a odpowiedzialności karnej za składanie oświadczeń niezgodnych z prawdą oświadczam, że</w:t>
      </w:r>
      <w:r>
        <w:t>:</w:t>
      </w:r>
    </w:p>
    <w:p w14:paraId="04A86EA5" w14:textId="77777777" w:rsidR="00787227" w:rsidRDefault="00DF2D35">
      <w:pPr>
        <w:pStyle w:val="Akapitzlist"/>
        <w:numPr>
          <w:ilvl w:val="0"/>
          <w:numId w:val="1"/>
        </w:numPr>
        <w:tabs>
          <w:tab w:val="left" w:pos="858"/>
          <w:tab w:val="left" w:pos="859"/>
        </w:tabs>
        <w:spacing w:before="161"/>
        <w:ind w:hanging="361"/>
        <w:rPr>
          <w:rFonts w:ascii="Symbol" w:hAnsi="Symbol"/>
        </w:rPr>
      </w:pPr>
      <w:r>
        <w:t>nie pozostaję w związku</w:t>
      </w:r>
      <w:r>
        <w:rPr>
          <w:spacing w:val="-6"/>
        </w:rPr>
        <w:t xml:space="preserve"> </w:t>
      </w:r>
      <w:r>
        <w:t>małżeńskim*</w:t>
      </w:r>
    </w:p>
    <w:p w14:paraId="4CA96404" w14:textId="77777777" w:rsidR="00787227" w:rsidRDefault="00787227">
      <w:pPr>
        <w:pStyle w:val="Tekstpodstawowy"/>
        <w:spacing w:before="11"/>
        <w:rPr>
          <w:sz w:val="21"/>
        </w:rPr>
      </w:pPr>
    </w:p>
    <w:p w14:paraId="196ED083" w14:textId="0EC64C59" w:rsidR="00787227" w:rsidRDefault="00DF2D35">
      <w:pPr>
        <w:pStyle w:val="Akapitzlist"/>
        <w:numPr>
          <w:ilvl w:val="0"/>
          <w:numId w:val="1"/>
        </w:numPr>
        <w:tabs>
          <w:tab w:val="left" w:pos="859"/>
        </w:tabs>
        <w:ind w:right="130"/>
        <w:jc w:val="both"/>
        <w:rPr>
          <w:rFonts w:ascii="Symbol" w:hAnsi="Symbol"/>
        </w:rPr>
      </w:pPr>
      <w:r>
        <w:t>pozostaję w związku małżeńskim</w:t>
      </w:r>
      <w:r w:rsidR="00D22AAA">
        <w:t xml:space="preserve"> oraz </w:t>
      </w:r>
      <w:r>
        <w:rPr>
          <w:b/>
        </w:rPr>
        <w:t>pozostaję / nie pozostaję</w:t>
      </w:r>
      <w:r>
        <w:t>* we wspólności majątkowej małżeńskiej (w przypadku niepozostawania we wspólności majątkowej małżeńskiej zobowiązuję się przedłożyć kopię dokumentu, poświadczoną „za zgodność z oryginałem”, ustalającą rozdzielność</w:t>
      </w:r>
      <w:r>
        <w:rPr>
          <w:spacing w:val="-4"/>
        </w:rPr>
        <w:t xml:space="preserve"> </w:t>
      </w:r>
      <w:r>
        <w:t>majątkową)*</w:t>
      </w:r>
    </w:p>
    <w:p w14:paraId="4B41EA03" w14:textId="77777777" w:rsidR="00787227" w:rsidRDefault="00787227">
      <w:pPr>
        <w:pStyle w:val="Tekstpodstawowy"/>
      </w:pPr>
    </w:p>
    <w:p w14:paraId="3ABB4650" w14:textId="686BB9E3" w:rsidR="00787227" w:rsidRDefault="00DF2D35">
      <w:pPr>
        <w:pStyle w:val="Nagwek1"/>
        <w:spacing w:before="181"/>
      </w:pPr>
      <w:r>
        <w:rPr>
          <w:color w:val="212121"/>
        </w:rPr>
        <w:t>Rozdzielność majątkową ustanowiono na podstawie:</w:t>
      </w:r>
      <w:r w:rsidR="00D22AAA">
        <w:rPr>
          <w:color w:val="212121"/>
        </w:rPr>
        <w:t xml:space="preserve"> </w:t>
      </w:r>
      <w:r>
        <w:rPr>
          <w:color w:val="212121"/>
        </w:rPr>
        <w:t>*</w:t>
      </w:r>
    </w:p>
    <w:p w14:paraId="3D854101" w14:textId="77777777" w:rsidR="00787227" w:rsidRDefault="00DF2D35">
      <w:pPr>
        <w:pStyle w:val="Akapitzlist"/>
        <w:numPr>
          <w:ilvl w:val="0"/>
          <w:numId w:val="1"/>
        </w:numPr>
        <w:tabs>
          <w:tab w:val="left" w:pos="903"/>
          <w:tab w:val="left" w:pos="904"/>
        </w:tabs>
        <w:spacing w:before="2" w:line="300" w:lineRule="exact"/>
        <w:ind w:left="904" w:hanging="361"/>
        <w:rPr>
          <w:rFonts w:ascii="Symbol" w:hAnsi="Symbol"/>
          <w:color w:val="212121"/>
          <w:sz w:val="24"/>
        </w:rPr>
      </w:pPr>
      <w:r>
        <w:rPr>
          <w:color w:val="212121"/>
        </w:rPr>
        <w:t>umowy o ustanowieniu rozdzielności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majątkowej,</w:t>
      </w:r>
    </w:p>
    <w:p w14:paraId="3C1BAA51" w14:textId="77777777" w:rsidR="00787227" w:rsidRDefault="00DF2D35">
      <w:pPr>
        <w:pStyle w:val="Akapitzlist"/>
        <w:numPr>
          <w:ilvl w:val="0"/>
          <w:numId w:val="1"/>
        </w:numPr>
        <w:tabs>
          <w:tab w:val="left" w:pos="903"/>
          <w:tab w:val="left" w:pos="904"/>
        </w:tabs>
        <w:ind w:left="904" w:hanging="361"/>
        <w:rPr>
          <w:rFonts w:ascii="Symbol" w:hAnsi="Symbol"/>
          <w:color w:val="212121"/>
          <w:sz w:val="24"/>
        </w:rPr>
      </w:pPr>
      <w:r>
        <w:rPr>
          <w:color w:val="212121"/>
        </w:rPr>
        <w:t>wyroku sądu o ustanowieniu rozdzielności majątkowej pomiędzy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małżonkami,</w:t>
      </w:r>
    </w:p>
    <w:p w14:paraId="0C61AEEF" w14:textId="77777777" w:rsidR="00787227" w:rsidRDefault="00DF2D35">
      <w:pPr>
        <w:pStyle w:val="Akapitzlist"/>
        <w:numPr>
          <w:ilvl w:val="0"/>
          <w:numId w:val="1"/>
        </w:numPr>
        <w:tabs>
          <w:tab w:val="left" w:pos="903"/>
          <w:tab w:val="left" w:pos="904"/>
        </w:tabs>
        <w:spacing w:before="2" w:line="300" w:lineRule="exact"/>
        <w:ind w:left="904" w:hanging="361"/>
        <w:rPr>
          <w:rFonts w:ascii="Symbol" w:hAnsi="Symbol"/>
          <w:color w:val="212121"/>
          <w:sz w:val="24"/>
        </w:rPr>
      </w:pPr>
      <w:r>
        <w:rPr>
          <w:color w:val="212121"/>
        </w:rPr>
        <w:t>w związku z orzeczeniem sądu o ubezwłasnowolnieniu lub ogłoszenia upadłości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małżonka,</w:t>
      </w:r>
    </w:p>
    <w:p w14:paraId="1A80C192" w14:textId="77777777" w:rsidR="00787227" w:rsidRDefault="00DF2D35">
      <w:pPr>
        <w:pStyle w:val="Akapitzlist"/>
        <w:numPr>
          <w:ilvl w:val="0"/>
          <w:numId w:val="1"/>
        </w:numPr>
        <w:tabs>
          <w:tab w:val="left" w:pos="903"/>
          <w:tab w:val="left" w:pos="904"/>
        </w:tabs>
        <w:ind w:left="904" w:hanging="361"/>
        <w:rPr>
          <w:rFonts w:ascii="Symbol" w:hAnsi="Symbol"/>
          <w:color w:val="212121"/>
          <w:sz w:val="24"/>
        </w:rPr>
      </w:pPr>
      <w:r>
        <w:rPr>
          <w:color w:val="212121"/>
        </w:rPr>
        <w:t>w związku z orzeczeniem sądu separacji między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małżonkami.</w:t>
      </w:r>
    </w:p>
    <w:p w14:paraId="588EC119" w14:textId="77777777" w:rsidR="00787227" w:rsidRDefault="00787227">
      <w:pPr>
        <w:pStyle w:val="Tekstpodstawowy"/>
        <w:rPr>
          <w:sz w:val="20"/>
        </w:rPr>
      </w:pPr>
    </w:p>
    <w:p w14:paraId="7792CBB9" w14:textId="77777777" w:rsidR="00787227" w:rsidRDefault="00787227">
      <w:pPr>
        <w:pStyle w:val="Tekstpodstawowy"/>
        <w:rPr>
          <w:sz w:val="20"/>
        </w:rPr>
      </w:pPr>
    </w:p>
    <w:p w14:paraId="559E6AC5" w14:textId="77777777" w:rsidR="00787227" w:rsidRDefault="00787227">
      <w:pPr>
        <w:pStyle w:val="Tekstpodstawowy"/>
        <w:rPr>
          <w:sz w:val="20"/>
        </w:rPr>
      </w:pPr>
    </w:p>
    <w:p w14:paraId="3972FD6E" w14:textId="77777777" w:rsidR="00787227" w:rsidRDefault="00787227">
      <w:pPr>
        <w:pStyle w:val="Tekstpodstawowy"/>
        <w:rPr>
          <w:sz w:val="20"/>
        </w:rPr>
      </w:pPr>
    </w:p>
    <w:p w14:paraId="0B713417" w14:textId="77777777" w:rsidR="00787227" w:rsidRDefault="00787227">
      <w:pPr>
        <w:pStyle w:val="Tekstpodstawowy"/>
        <w:rPr>
          <w:sz w:val="20"/>
        </w:rPr>
      </w:pPr>
    </w:p>
    <w:p w14:paraId="10E802A4" w14:textId="77777777" w:rsidR="00787227" w:rsidRDefault="0003519B">
      <w:pPr>
        <w:pStyle w:val="Tekstpodstawowy"/>
        <w:spacing w:before="6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CD87BF" wp14:editId="43DD710B">
                <wp:simplePos x="0" y="0"/>
                <wp:positionH relativeFrom="page">
                  <wp:posOffset>900430</wp:posOffset>
                </wp:positionH>
                <wp:positionV relativeFrom="paragraph">
                  <wp:posOffset>119380</wp:posOffset>
                </wp:positionV>
                <wp:extent cx="201930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3180"/>
                            <a:gd name="T2" fmla="+- 0 2076 1418"/>
                            <a:gd name="T3" fmla="*/ T2 w 3180"/>
                            <a:gd name="T4" fmla="+- 0 2079 1418"/>
                            <a:gd name="T5" fmla="*/ T4 w 3180"/>
                            <a:gd name="T6" fmla="+- 0 4598 1418"/>
                            <a:gd name="T7" fmla="*/ T6 w 3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80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18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DB332" id="AutoShape 5" o:spid="_x0000_s1026" style="position:absolute;margin-left:70.9pt;margin-top:9.4pt;width:15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" path="m,l658,t3,l3180,e" filled="f" strokeweight=".25292mm">
                <v:path arrowok="t" o:connecttype="custom" o:connectlocs="0,0;417830,0;419735,0;201930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4697DA" wp14:editId="2C3C4C68">
                <wp:simplePos x="0" y="0"/>
                <wp:positionH relativeFrom="page">
                  <wp:posOffset>4900930</wp:posOffset>
                </wp:positionH>
                <wp:positionV relativeFrom="paragraph">
                  <wp:posOffset>119380</wp:posOffset>
                </wp:positionV>
                <wp:extent cx="1600835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1270"/>
                        </a:xfrm>
                        <a:custGeom>
                          <a:avLst/>
                          <a:gdLst>
                            <a:gd name="T0" fmla="+- 0 7718 7718"/>
                            <a:gd name="T1" fmla="*/ T0 w 2521"/>
                            <a:gd name="T2" fmla="+- 0 9034 7718"/>
                            <a:gd name="T3" fmla="*/ T2 w 2521"/>
                            <a:gd name="T4" fmla="+- 0 9037 7718"/>
                            <a:gd name="T5" fmla="*/ T4 w 2521"/>
                            <a:gd name="T6" fmla="+- 0 9363 7718"/>
                            <a:gd name="T7" fmla="*/ T6 w 2521"/>
                            <a:gd name="T8" fmla="+- 0 9366 7718"/>
                            <a:gd name="T9" fmla="*/ T8 w 2521"/>
                            <a:gd name="T10" fmla="+- 0 10238 7718"/>
                            <a:gd name="T11" fmla="*/ T10 w 2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521">
                              <a:moveTo>
                                <a:pt x="0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1645" y="0"/>
                              </a:lnTo>
                              <a:moveTo>
                                <a:pt x="1648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C4D4" id="AutoShape 4" o:spid="_x0000_s1026" style="position:absolute;margin-left:385.9pt;margin-top:9.4pt;width:126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" path="m,l1316,t3,l1645,t3,l2520,e" filled="f" strokeweight=".25292mm">
                <v:path arrowok="t" o:connecttype="custom" o:connectlocs="0,0;835660,0;837565,0;1044575,0;1046480,0;1600200,0" o:connectangles="0,0,0,0,0,0"/>
                <w10:wrap type="topAndBottom" anchorx="page"/>
              </v:shape>
            </w:pict>
          </mc:Fallback>
        </mc:AlternateContent>
      </w:r>
    </w:p>
    <w:p w14:paraId="2FBA0E78" w14:textId="77777777" w:rsidR="00787227" w:rsidRDefault="00787227">
      <w:pPr>
        <w:pStyle w:val="Tekstpodstawowy"/>
        <w:spacing w:before="10"/>
        <w:rPr>
          <w:sz w:val="8"/>
        </w:rPr>
      </w:pPr>
    </w:p>
    <w:p w14:paraId="0FC9D09D" w14:textId="77777777" w:rsidR="00787227" w:rsidRDefault="00DF2D35">
      <w:pPr>
        <w:tabs>
          <w:tab w:val="left" w:pos="6438"/>
        </w:tabs>
        <w:spacing w:before="64"/>
        <w:ind w:left="138"/>
        <w:rPr>
          <w:i/>
          <w:sz w:val="18"/>
        </w:rPr>
      </w:pPr>
      <w:r>
        <w:rPr>
          <w:i/>
          <w:sz w:val="18"/>
        </w:rPr>
        <w:t>Imię i nazwisko osoby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składającej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oświadczenie</w:t>
      </w:r>
      <w:r>
        <w:rPr>
          <w:i/>
          <w:sz w:val="18"/>
        </w:rPr>
        <w:tab/>
        <w:t>nr i seria dowodu osobistego,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PESEL</w:t>
      </w:r>
    </w:p>
    <w:p w14:paraId="4C54C14B" w14:textId="77777777" w:rsidR="00787227" w:rsidRDefault="00787227">
      <w:pPr>
        <w:pStyle w:val="Tekstpodstawowy"/>
        <w:rPr>
          <w:i/>
          <w:sz w:val="20"/>
        </w:rPr>
      </w:pPr>
    </w:p>
    <w:p w14:paraId="6A88452B" w14:textId="77777777" w:rsidR="00787227" w:rsidRDefault="00787227">
      <w:pPr>
        <w:pStyle w:val="Tekstpodstawowy"/>
        <w:rPr>
          <w:i/>
          <w:sz w:val="20"/>
        </w:rPr>
      </w:pPr>
    </w:p>
    <w:p w14:paraId="08D2642E" w14:textId="77777777" w:rsidR="00787227" w:rsidRDefault="0003519B">
      <w:pPr>
        <w:pStyle w:val="Tekstpodstawowy"/>
        <w:spacing w:before="7"/>
        <w:rPr>
          <w:i/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04BECD4" wp14:editId="1BC93997">
                <wp:simplePos x="0" y="0"/>
                <wp:positionH relativeFrom="page">
                  <wp:posOffset>900430</wp:posOffset>
                </wp:positionH>
                <wp:positionV relativeFrom="paragraph">
                  <wp:posOffset>180975</wp:posOffset>
                </wp:positionV>
                <wp:extent cx="165163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63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2601"/>
                            <a:gd name="T2" fmla="+- 0 1774 1418"/>
                            <a:gd name="T3" fmla="*/ T2 w 2601"/>
                            <a:gd name="T4" fmla="+- 0 1776 1418"/>
                            <a:gd name="T5" fmla="*/ T4 w 2601"/>
                            <a:gd name="T6" fmla="+- 0 2223 1418"/>
                            <a:gd name="T7" fmla="*/ T6 w 2601"/>
                            <a:gd name="T8" fmla="+- 0 2225 1418"/>
                            <a:gd name="T9" fmla="*/ T8 w 2601"/>
                            <a:gd name="T10" fmla="+- 0 2491 1418"/>
                            <a:gd name="T11" fmla="*/ T10 w 2601"/>
                            <a:gd name="T12" fmla="+- 0 2493 1418"/>
                            <a:gd name="T13" fmla="*/ T12 w 2601"/>
                            <a:gd name="T14" fmla="+- 0 2761 1418"/>
                            <a:gd name="T15" fmla="*/ T14 w 2601"/>
                            <a:gd name="T16" fmla="+- 0 2763 1418"/>
                            <a:gd name="T17" fmla="*/ T16 w 2601"/>
                            <a:gd name="T18" fmla="+- 0 3029 1418"/>
                            <a:gd name="T19" fmla="*/ T18 w 2601"/>
                            <a:gd name="T20" fmla="+- 0 3031 1418"/>
                            <a:gd name="T21" fmla="*/ T20 w 2601"/>
                            <a:gd name="T22" fmla="+- 0 3478 1418"/>
                            <a:gd name="T23" fmla="*/ T22 w 2601"/>
                            <a:gd name="T24" fmla="+- 0 3480 1418"/>
                            <a:gd name="T25" fmla="*/ T24 w 2601"/>
                            <a:gd name="T26" fmla="+- 0 3837 1418"/>
                            <a:gd name="T27" fmla="*/ T26 w 2601"/>
                            <a:gd name="T28" fmla="+- 0 3840 1418"/>
                            <a:gd name="T29" fmla="*/ T28 w 2601"/>
                            <a:gd name="T30" fmla="+- 0 4019 1418"/>
                            <a:gd name="T31" fmla="*/ T30 w 2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2601">
                              <a:moveTo>
                                <a:pt x="0" y="0"/>
                              </a:moveTo>
                              <a:lnTo>
                                <a:pt x="356" y="0"/>
                              </a:lnTo>
                              <a:moveTo>
                                <a:pt x="358" y="0"/>
                              </a:moveTo>
                              <a:lnTo>
                                <a:pt x="805" y="0"/>
                              </a:lnTo>
                              <a:moveTo>
                                <a:pt x="807" y="0"/>
                              </a:moveTo>
                              <a:lnTo>
                                <a:pt x="1073" y="0"/>
                              </a:lnTo>
                              <a:moveTo>
                                <a:pt x="1075" y="0"/>
                              </a:moveTo>
                              <a:lnTo>
                                <a:pt x="1343" y="0"/>
                              </a:lnTo>
                              <a:moveTo>
                                <a:pt x="1345" y="0"/>
                              </a:moveTo>
                              <a:lnTo>
                                <a:pt x="1611" y="0"/>
                              </a:lnTo>
                              <a:moveTo>
                                <a:pt x="1613" y="0"/>
                              </a:moveTo>
                              <a:lnTo>
                                <a:pt x="2060" y="0"/>
                              </a:lnTo>
                              <a:moveTo>
                                <a:pt x="2062" y="0"/>
                              </a:moveTo>
                              <a:lnTo>
                                <a:pt x="2419" y="0"/>
                              </a:lnTo>
                              <a:moveTo>
                                <a:pt x="2422" y="0"/>
                              </a:moveTo>
                              <a:lnTo>
                                <a:pt x="2601" y="0"/>
                              </a:lnTo>
                            </a:path>
                          </a:pathLst>
                        </a:custGeom>
                        <a:noFill/>
                        <a:ln w="74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7D264" id="AutoShape 3" o:spid="_x0000_s1026" style="position:absolute;margin-left:70.9pt;margin-top:14.25pt;width:13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" path="m,l356,t2,l805,t2,l1073,t2,l1343,t2,l1611,t2,l2060,t2,l2419,t3,l2601,e" filled="f" strokeweight=".20619mm">
                <v:path arrowok="t" o:connecttype="custom" o:connectlocs="0,0;226060,0;227330,0;511175,0;512445,0;681355,0;682625,0;852805,0;854075,0;1022985,0;1024255,0;1308100,0;1309370,0;1536065,0;1537970,0;1651635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1B30EA7" wp14:editId="1D45EA5F">
                <wp:simplePos x="0" y="0"/>
                <wp:positionH relativeFrom="page">
                  <wp:posOffset>4900930</wp:posOffset>
                </wp:positionH>
                <wp:positionV relativeFrom="paragraph">
                  <wp:posOffset>180975</wp:posOffset>
                </wp:positionV>
                <wp:extent cx="170751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7515" cy="1270"/>
                        </a:xfrm>
                        <a:custGeom>
                          <a:avLst/>
                          <a:gdLst>
                            <a:gd name="T0" fmla="+- 0 7718 7718"/>
                            <a:gd name="T1" fmla="*/ T0 w 2689"/>
                            <a:gd name="T2" fmla="+- 0 8074 7718"/>
                            <a:gd name="T3" fmla="*/ T2 w 2689"/>
                            <a:gd name="T4" fmla="+- 0 8076 7718"/>
                            <a:gd name="T5" fmla="*/ T4 w 2689"/>
                            <a:gd name="T6" fmla="+- 0 8343 7718"/>
                            <a:gd name="T7" fmla="*/ T6 w 2689"/>
                            <a:gd name="T8" fmla="+- 0 8346 7718"/>
                            <a:gd name="T9" fmla="*/ T8 w 2689"/>
                            <a:gd name="T10" fmla="+- 0 8523 7718"/>
                            <a:gd name="T11" fmla="*/ T10 w 2689"/>
                            <a:gd name="T12" fmla="+- 0 8526 7718"/>
                            <a:gd name="T13" fmla="*/ T12 w 2689"/>
                            <a:gd name="T14" fmla="+- 0 8792 7718"/>
                            <a:gd name="T15" fmla="*/ T14 w 2689"/>
                            <a:gd name="T16" fmla="+- 0 8794 7718"/>
                            <a:gd name="T17" fmla="*/ T16 w 2689"/>
                            <a:gd name="T18" fmla="+- 0 9598 7718"/>
                            <a:gd name="T19" fmla="*/ T18 w 2689"/>
                            <a:gd name="T20" fmla="+- 0 9600 7718"/>
                            <a:gd name="T21" fmla="*/ T20 w 2689"/>
                            <a:gd name="T22" fmla="+- 0 9778 7718"/>
                            <a:gd name="T23" fmla="*/ T22 w 2689"/>
                            <a:gd name="T24" fmla="+- 0 9780 7718"/>
                            <a:gd name="T25" fmla="*/ T24 w 2689"/>
                            <a:gd name="T26" fmla="+- 0 10047 7718"/>
                            <a:gd name="T27" fmla="*/ T26 w 2689"/>
                            <a:gd name="T28" fmla="+- 0 10050 7718"/>
                            <a:gd name="T29" fmla="*/ T28 w 2689"/>
                            <a:gd name="T30" fmla="+- 0 10407 7718"/>
                            <a:gd name="T31" fmla="*/ T30 w 2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2689">
                              <a:moveTo>
                                <a:pt x="0" y="0"/>
                              </a:moveTo>
                              <a:lnTo>
                                <a:pt x="356" y="0"/>
                              </a:lnTo>
                              <a:moveTo>
                                <a:pt x="358" y="0"/>
                              </a:moveTo>
                              <a:lnTo>
                                <a:pt x="625" y="0"/>
                              </a:lnTo>
                              <a:moveTo>
                                <a:pt x="628" y="0"/>
                              </a:moveTo>
                              <a:lnTo>
                                <a:pt x="805" y="0"/>
                              </a:lnTo>
                              <a:moveTo>
                                <a:pt x="808" y="0"/>
                              </a:moveTo>
                              <a:lnTo>
                                <a:pt x="1074" y="0"/>
                              </a:lnTo>
                              <a:moveTo>
                                <a:pt x="1076" y="0"/>
                              </a:moveTo>
                              <a:lnTo>
                                <a:pt x="1880" y="0"/>
                              </a:lnTo>
                              <a:moveTo>
                                <a:pt x="1882" y="0"/>
                              </a:moveTo>
                              <a:lnTo>
                                <a:pt x="2060" y="0"/>
                              </a:lnTo>
                              <a:moveTo>
                                <a:pt x="2062" y="0"/>
                              </a:moveTo>
                              <a:lnTo>
                                <a:pt x="2329" y="0"/>
                              </a:lnTo>
                              <a:moveTo>
                                <a:pt x="2332" y="0"/>
                              </a:moveTo>
                              <a:lnTo>
                                <a:pt x="2689" y="0"/>
                              </a:lnTo>
                            </a:path>
                          </a:pathLst>
                        </a:custGeom>
                        <a:noFill/>
                        <a:ln w="74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C5CC4" id="AutoShape 2" o:spid="_x0000_s1026" style="position:absolute;margin-left:385.9pt;margin-top:14.25pt;width:134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" path="m,l356,t2,l625,t3,l805,t3,l1074,t2,l1880,t2,l2060,t2,l2329,t3,l2689,e" filled="f" strokeweight=".20619mm">
                <v:path arrowok="t" o:connecttype="custom" o:connectlocs="0,0;226060,0;227330,0;396875,0;398780,0;511175,0;513080,0;681990,0;683260,0;1193800,0;1195070,0;1308100,0;1309370,0;1478915,0;1480820,0;1707515,0" o:connectangles="0,0,0,0,0,0,0,0,0,0,0,0,0,0,0,0"/>
                <w10:wrap type="topAndBottom" anchorx="page"/>
              </v:shape>
            </w:pict>
          </mc:Fallback>
        </mc:AlternateContent>
      </w:r>
    </w:p>
    <w:p w14:paraId="0A59FF39" w14:textId="77777777" w:rsidR="00787227" w:rsidRDefault="00787227">
      <w:pPr>
        <w:pStyle w:val="Tekstpodstawowy"/>
        <w:spacing w:before="2"/>
        <w:rPr>
          <w:i/>
          <w:sz w:val="8"/>
        </w:rPr>
      </w:pPr>
    </w:p>
    <w:p w14:paraId="39A0DE43" w14:textId="77777777" w:rsidR="00787227" w:rsidRDefault="00DF2D35">
      <w:pPr>
        <w:tabs>
          <w:tab w:val="left" w:pos="6258"/>
        </w:tabs>
        <w:spacing w:before="63"/>
        <w:ind w:left="138"/>
        <w:rPr>
          <w:i/>
          <w:sz w:val="18"/>
        </w:rPr>
      </w:pPr>
      <w:r>
        <w:rPr>
          <w:i/>
          <w:sz w:val="18"/>
        </w:rPr>
        <w:t>Data</w:t>
      </w:r>
      <w:r>
        <w:rPr>
          <w:i/>
          <w:sz w:val="18"/>
        </w:rPr>
        <w:tab/>
        <w:t>Podpis osoby składającej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oświadczenie</w:t>
      </w:r>
    </w:p>
    <w:p w14:paraId="6B7B7ECA" w14:textId="77777777" w:rsidR="00787227" w:rsidRDefault="00787227">
      <w:pPr>
        <w:pStyle w:val="Tekstpodstawowy"/>
        <w:rPr>
          <w:i/>
          <w:sz w:val="18"/>
        </w:rPr>
      </w:pPr>
    </w:p>
    <w:p w14:paraId="7BBBEC09" w14:textId="77777777" w:rsidR="00787227" w:rsidRDefault="00787227">
      <w:pPr>
        <w:pStyle w:val="Tekstpodstawowy"/>
        <w:rPr>
          <w:i/>
          <w:sz w:val="18"/>
        </w:rPr>
      </w:pPr>
    </w:p>
    <w:p w14:paraId="735B21C2" w14:textId="77777777" w:rsidR="00787227" w:rsidRDefault="00787227">
      <w:pPr>
        <w:pStyle w:val="Tekstpodstawowy"/>
        <w:rPr>
          <w:i/>
          <w:sz w:val="18"/>
        </w:rPr>
      </w:pPr>
    </w:p>
    <w:p w14:paraId="0A2AFF7F" w14:textId="77777777" w:rsidR="00787227" w:rsidRDefault="00787227">
      <w:pPr>
        <w:pStyle w:val="Tekstpodstawowy"/>
        <w:rPr>
          <w:i/>
          <w:sz w:val="18"/>
        </w:rPr>
      </w:pPr>
    </w:p>
    <w:p w14:paraId="2E9873E5" w14:textId="77777777" w:rsidR="00787227" w:rsidRDefault="00787227">
      <w:pPr>
        <w:pStyle w:val="Tekstpodstawowy"/>
        <w:rPr>
          <w:i/>
          <w:sz w:val="18"/>
        </w:rPr>
      </w:pPr>
    </w:p>
    <w:p w14:paraId="29A2D9FB" w14:textId="77777777" w:rsidR="00787227" w:rsidRDefault="00787227">
      <w:pPr>
        <w:pStyle w:val="Tekstpodstawowy"/>
        <w:rPr>
          <w:i/>
          <w:sz w:val="18"/>
        </w:rPr>
      </w:pPr>
    </w:p>
    <w:p w14:paraId="67913817" w14:textId="77777777" w:rsidR="00787227" w:rsidRDefault="00787227">
      <w:pPr>
        <w:pStyle w:val="Tekstpodstawowy"/>
        <w:rPr>
          <w:i/>
          <w:sz w:val="18"/>
        </w:rPr>
      </w:pPr>
    </w:p>
    <w:p w14:paraId="4921B641" w14:textId="77777777" w:rsidR="00787227" w:rsidRDefault="00787227">
      <w:pPr>
        <w:pStyle w:val="Tekstpodstawowy"/>
        <w:rPr>
          <w:i/>
          <w:sz w:val="18"/>
        </w:rPr>
      </w:pPr>
    </w:p>
    <w:p w14:paraId="2D59A4AB" w14:textId="77777777" w:rsidR="00787227" w:rsidRDefault="00787227">
      <w:pPr>
        <w:pStyle w:val="Tekstpodstawowy"/>
        <w:rPr>
          <w:i/>
          <w:sz w:val="18"/>
        </w:rPr>
      </w:pPr>
    </w:p>
    <w:p w14:paraId="630F11C8" w14:textId="77777777" w:rsidR="00787227" w:rsidRDefault="00787227">
      <w:pPr>
        <w:pStyle w:val="Tekstpodstawowy"/>
        <w:rPr>
          <w:i/>
          <w:sz w:val="18"/>
        </w:rPr>
      </w:pPr>
    </w:p>
    <w:p w14:paraId="542A0171" w14:textId="77777777" w:rsidR="00787227" w:rsidRDefault="00787227">
      <w:pPr>
        <w:pStyle w:val="Tekstpodstawowy"/>
        <w:spacing w:before="9"/>
        <w:rPr>
          <w:i/>
          <w:sz w:val="18"/>
        </w:rPr>
      </w:pPr>
    </w:p>
    <w:p w14:paraId="6A863972" w14:textId="77777777" w:rsidR="00787227" w:rsidRPr="0003519B" w:rsidRDefault="00DF2D35">
      <w:pPr>
        <w:pStyle w:val="Nagwek1"/>
        <w:jc w:val="left"/>
        <w:rPr>
          <w:sz w:val="18"/>
        </w:rPr>
      </w:pPr>
      <w:r w:rsidRPr="0003519B">
        <w:rPr>
          <w:sz w:val="18"/>
        </w:rPr>
        <w:t>*Niepotrzebne skreślić.</w:t>
      </w:r>
    </w:p>
    <w:p w14:paraId="3A56ABBF" w14:textId="77777777" w:rsidR="00787227" w:rsidRDefault="00787227">
      <w:pPr>
        <w:pStyle w:val="Tekstpodstawowy"/>
        <w:rPr>
          <w:b/>
          <w:sz w:val="20"/>
        </w:rPr>
      </w:pPr>
    </w:p>
    <w:p w14:paraId="2A07965B" w14:textId="77777777" w:rsidR="00787227" w:rsidRDefault="00787227">
      <w:pPr>
        <w:pStyle w:val="Tekstpodstawowy"/>
        <w:rPr>
          <w:b/>
          <w:sz w:val="20"/>
        </w:rPr>
      </w:pPr>
    </w:p>
    <w:p w14:paraId="001FDDFB" w14:textId="77777777" w:rsidR="00787227" w:rsidRDefault="00787227">
      <w:pPr>
        <w:pStyle w:val="Tekstpodstawowy"/>
        <w:rPr>
          <w:b/>
          <w:sz w:val="20"/>
        </w:rPr>
      </w:pPr>
    </w:p>
    <w:p w14:paraId="61938D25" w14:textId="77777777" w:rsidR="00787227" w:rsidRDefault="00787227">
      <w:pPr>
        <w:pStyle w:val="Tekstpodstawowy"/>
        <w:rPr>
          <w:b/>
          <w:sz w:val="20"/>
        </w:rPr>
      </w:pPr>
    </w:p>
    <w:p w14:paraId="749AAFAA" w14:textId="77777777" w:rsidR="00787227" w:rsidRDefault="00787227">
      <w:pPr>
        <w:pStyle w:val="Tekstpodstawowy"/>
        <w:spacing w:before="11"/>
        <w:rPr>
          <w:b/>
        </w:rPr>
      </w:pPr>
    </w:p>
    <w:p w14:paraId="6D51F235" w14:textId="77777777" w:rsidR="00787227" w:rsidRDefault="00DF2D35">
      <w:pPr>
        <w:pStyle w:val="Tekstpodstawowy"/>
        <w:spacing w:before="57"/>
        <w:ind w:right="132"/>
        <w:jc w:val="right"/>
      </w:pPr>
      <w:r>
        <w:t>1</w:t>
      </w:r>
    </w:p>
    <w:sectPr w:rsidR="00787227">
      <w:type w:val="continuous"/>
      <w:pgSz w:w="11910" w:h="16840"/>
      <w:pgMar w:top="1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BA6"/>
    <w:multiLevelType w:val="hybridMultilevel"/>
    <w:tmpl w:val="D8A8253E"/>
    <w:lvl w:ilvl="0" w:tplc="41908F8E">
      <w:numFmt w:val="bullet"/>
      <w:lvlText w:val=""/>
      <w:lvlJc w:val="left"/>
      <w:pPr>
        <w:ind w:left="858" w:hanging="360"/>
      </w:pPr>
      <w:rPr>
        <w:rFonts w:hint="default"/>
        <w:w w:val="100"/>
        <w:lang w:val="pl-PL" w:eastAsia="en-US" w:bidi="ar-SA"/>
      </w:rPr>
    </w:lvl>
    <w:lvl w:ilvl="1" w:tplc="D6622CBA">
      <w:numFmt w:val="bullet"/>
      <w:lvlText w:val="•"/>
      <w:lvlJc w:val="left"/>
      <w:pPr>
        <w:ind w:left="1708" w:hanging="360"/>
      </w:pPr>
      <w:rPr>
        <w:rFonts w:hint="default"/>
        <w:lang w:val="pl-PL" w:eastAsia="en-US" w:bidi="ar-SA"/>
      </w:rPr>
    </w:lvl>
    <w:lvl w:ilvl="2" w:tplc="5E568E76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D27EDDB6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4B962652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99BAE8C8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CB74BA92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 w:tplc="E1C4A1AA">
      <w:numFmt w:val="bullet"/>
      <w:lvlText w:val="•"/>
      <w:lvlJc w:val="left"/>
      <w:pPr>
        <w:ind w:left="6800" w:hanging="360"/>
      </w:pPr>
      <w:rPr>
        <w:rFonts w:hint="default"/>
        <w:lang w:val="pl-PL" w:eastAsia="en-US" w:bidi="ar-SA"/>
      </w:rPr>
    </w:lvl>
    <w:lvl w:ilvl="8" w:tplc="9B36FA54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27"/>
    <w:rsid w:val="0003519B"/>
    <w:rsid w:val="00162134"/>
    <w:rsid w:val="001B1B11"/>
    <w:rsid w:val="001C781B"/>
    <w:rsid w:val="00444AA4"/>
    <w:rsid w:val="004B6F71"/>
    <w:rsid w:val="00787227"/>
    <w:rsid w:val="007C4E3A"/>
    <w:rsid w:val="008A5DFE"/>
    <w:rsid w:val="00CE36E0"/>
    <w:rsid w:val="00D22AAA"/>
    <w:rsid w:val="00D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10A9"/>
  <w15:docId w15:val="{063A36DC-2695-4F2F-9C0F-033BF872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38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04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8A5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D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DFE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DFE"/>
    <w:rPr>
      <w:rFonts w:ascii="Carlito" w:eastAsia="Carlito" w:hAnsi="Carlito" w:cs="Carlito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D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DFE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ZaB. 16 O[w.wystawcy weksla o zniesieniu,istnieniu lub nieistnieniu wspólno[ci majtkowej KREATOR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ZaB. 16 O[w.wystawcy weksla o zniesieniu,istnieniu lub nieistnieniu wspólno[ci majtkowej KREATOR</dc:title>
  <dc:creator>Marzenka</dc:creator>
  <cp:lastModifiedBy>Magdalena Ucinek</cp:lastModifiedBy>
  <cp:revision>4</cp:revision>
  <dcterms:created xsi:type="dcterms:W3CDTF">2021-07-15T11:49:00Z</dcterms:created>
  <dcterms:modified xsi:type="dcterms:W3CDTF">2021-07-19T13:29:00Z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LastSaved">
    <vt:filetime>2021-05-31T00:00:00Z</vt:filetime>
  </property>
</Properties>
</file>